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Координационного Совета по делам инвалидов при главе </w:t>
      </w:r>
      <w:proofErr w:type="spellStart"/>
      <w:r w:rsidR="00EA639C" w:rsidRPr="00ED6B4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A639C" w:rsidRPr="00ED6B4D" w:rsidRDefault="00EA639C" w:rsidP="00ED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за 20</w:t>
      </w:r>
      <w:r w:rsidR="00C44F5F">
        <w:rPr>
          <w:rFonts w:ascii="Times New Roman" w:hAnsi="Times New Roman" w:cs="Times New Roman"/>
          <w:b/>
          <w:sz w:val="32"/>
          <w:szCs w:val="32"/>
        </w:rPr>
        <w:t>2</w:t>
      </w:r>
      <w:r w:rsidR="008877D8">
        <w:rPr>
          <w:rFonts w:ascii="Times New Roman" w:hAnsi="Times New Roman" w:cs="Times New Roman"/>
          <w:b/>
          <w:sz w:val="32"/>
          <w:szCs w:val="32"/>
        </w:rPr>
        <w:t>1</w:t>
      </w:r>
      <w:r w:rsidRPr="00ED6B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B10C0" w:rsidRDefault="00DB10C0" w:rsidP="0047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476507" w:rsidRPr="008877D8" w:rsidRDefault="00DB406D" w:rsidP="00887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color w:val="000000"/>
          <w:sz w:val="28"/>
          <w:szCs w:val="28"/>
        </w:rPr>
        <w:t>Одной из важных социальных задач, стоящих перед государством в настоящее время, является реабилитация и социальная защита инвалидов, которые позволили бы им стать полноправными членами общества, принимать активное участие во всех сторонах общественной жизни.</w:t>
      </w:r>
    </w:p>
    <w:p w:rsidR="00C941EE" w:rsidRDefault="00DB406D" w:rsidP="006D5D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>Законодательством предусмотрено обеспечение инвалидов и отдельных категорий граждан техническими средствами реабилитации. Данные меры социальной поддержки финансируются из федерального бюджета.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06C46">
        <w:rPr>
          <w:rFonts w:ascii="Times New Roman" w:hAnsi="Times New Roman" w:cs="Times New Roman"/>
          <w:sz w:val="28"/>
          <w:szCs w:val="28"/>
        </w:rPr>
        <w:t>2</w:t>
      </w:r>
      <w:r w:rsidR="00887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06C46">
        <w:rPr>
          <w:rFonts w:ascii="Times New Roman" w:hAnsi="Times New Roman" w:cs="Times New Roman"/>
          <w:sz w:val="28"/>
          <w:szCs w:val="28"/>
        </w:rPr>
        <w:t>в виду сложной эпидемиологической обстановки и с учетом того, что люди с ограниченными возможностями находятся в особой группе риска</w:t>
      </w:r>
      <w:r w:rsidR="006D5D34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106C46">
        <w:rPr>
          <w:rFonts w:ascii="Times New Roman" w:hAnsi="Times New Roman" w:cs="Times New Roman"/>
          <w:sz w:val="28"/>
          <w:szCs w:val="28"/>
        </w:rPr>
        <w:t>, заседания Совета не проводились.</w:t>
      </w:r>
    </w:p>
    <w:p w:rsidR="00996499" w:rsidRDefault="00996499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велась в режиме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посредством телефонных бесед, с использованием интернет ресурсов, что не сделало работу Совета менее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эффективной.</w:t>
      </w:r>
    </w:p>
    <w:p w:rsid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Согласно</w:t>
      </w:r>
      <w:r w:rsidR="006D5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плана работы Совета на 202</w:t>
      </w:r>
      <w:r w:rsidR="008877D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D5D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учреждений </w:t>
      </w:r>
      <w:r w:rsidR="008877D8">
        <w:rPr>
          <w:rFonts w:ascii="Times New Roman" w:hAnsi="Times New Roman" w:cs="Times New Roman"/>
          <w:sz w:val="28"/>
          <w:szCs w:val="28"/>
        </w:rPr>
        <w:t xml:space="preserve">была предоставлена </w:t>
      </w:r>
      <w:r w:rsidR="00063ECC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063ECC">
        <w:rPr>
          <w:rFonts w:ascii="Times New Roman" w:hAnsi="Times New Roman" w:cs="Times New Roman"/>
          <w:sz w:val="28"/>
          <w:szCs w:val="28"/>
        </w:rPr>
        <w:t xml:space="preserve"> следующая </w:t>
      </w:r>
      <w:r w:rsidR="008877D8">
        <w:rPr>
          <w:rFonts w:ascii="Times New Roman" w:hAnsi="Times New Roman" w:cs="Times New Roman"/>
          <w:sz w:val="28"/>
          <w:szCs w:val="28"/>
        </w:rPr>
        <w:t>информация</w:t>
      </w:r>
      <w:r w:rsidR="00063ECC">
        <w:rPr>
          <w:rFonts w:ascii="Times New Roman" w:hAnsi="Times New Roman" w:cs="Times New Roman"/>
          <w:sz w:val="28"/>
          <w:szCs w:val="28"/>
        </w:rPr>
        <w:t>:</w:t>
      </w:r>
    </w:p>
    <w:p w:rsidR="008877D8" w:rsidRDefault="008877D8" w:rsidP="00063EC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О работе Координационного Совета по делам инвалидов при главе 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муниципального района за 2020 год.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О состоянии инвалидности и показателях реабилитации инвалидов по 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муниципальному району за 2020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 О работе 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отделения  Саратовской областной организации Всероссийского общества инвалидов</w:t>
      </w:r>
      <w:r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>Предоставление услуг учреждениями культуры маломобильными группами населения. Решение практических вопросов реабилитации, коррекции и развития детей - инвалидов через участие в праздниках, тематических занятиях, выставках, беседах и других формах культурно-досуговой деятельности.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 Защита прав и законных интересов детей-инвалидов, воспитывающихся в замещающих семьях.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>О трудоустройстве граждан с ограничениями по состоянию здоровья.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 О работе  ГБУ </w:t>
      </w:r>
      <w:proofErr w:type="gramStart"/>
      <w:r w:rsidRPr="008877D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877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Совершенствование форм   вовлечения лиц с ограниченными возможностями здоровья в спортивные мероприятия на территории 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t xml:space="preserve"> О работе муниципального Центра по обучению детей – инвалидов на базе МОУ «СОШ № 11  г. Вольска».</w:t>
      </w:r>
    </w:p>
    <w:p w:rsidR="008877D8" w:rsidRPr="008877D8" w:rsidRDefault="008877D8" w:rsidP="008877D8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7D8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плана работы Координационного Совета по делам инвалидов при главе </w:t>
      </w:r>
      <w:proofErr w:type="spellStart"/>
      <w:r w:rsidRPr="008877D8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877D8">
        <w:rPr>
          <w:rFonts w:ascii="Times New Roman" w:hAnsi="Times New Roman" w:cs="Times New Roman"/>
          <w:sz w:val="28"/>
          <w:szCs w:val="28"/>
        </w:rPr>
        <w:t xml:space="preserve"> муниципального района на 2022 год.</w:t>
      </w:r>
    </w:p>
    <w:p w:rsidR="00106C46" w:rsidRDefault="008877D8" w:rsidP="00887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5D34">
        <w:rPr>
          <w:rFonts w:ascii="Times New Roman" w:hAnsi="Times New Roman" w:cs="Times New Roman"/>
          <w:sz w:val="28"/>
          <w:szCs w:val="28"/>
        </w:rPr>
        <w:t xml:space="preserve">Нерассмотренные вопросы перенесены на следующий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="006D5D34">
        <w:rPr>
          <w:rFonts w:ascii="Times New Roman" w:hAnsi="Times New Roman" w:cs="Times New Roman"/>
          <w:sz w:val="28"/>
          <w:szCs w:val="28"/>
        </w:rPr>
        <w:t>год.</w:t>
      </w:r>
    </w:p>
    <w:p w:rsidR="00106C46" w:rsidRDefault="00106C46" w:rsidP="00106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A37" w:rsidRDefault="00DD1A37" w:rsidP="00DD1A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A37" w:rsidRDefault="00DD1A37" w:rsidP="00DD1A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Секретарь                                                                                    Губанова Е.Н.</w:t>
      </w:r>
    </w:p>
    <w:p w:rsidR="00DD1A37" w:rsidRDefault="00DD1A37" w:rsidP="00DD1A3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Координационного Совета </w:t>
      </w:r>
    </w:p>
    <w:p w:rsidR="00C27C4F" w:rsidRPr="00DD1A37" w:rsidRDefault="00DD1A37" w:rsidP="00DD1A3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по делам инвалидов при главе ВМР</w:t>
      </w:r>
    </w:p>
    <w:sectPr w:rsidR="00C27C4F" w:rsidRPr="00DD1A37" w:rsidSect="001A172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205"/>
    <w:multiLevelType w:val="hybridMultilevel"/>
    <w:tmpl w:val="D8F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C30"/>
    <w:multiLevelType w:val="hybridMultilevel"/>
    <w:tmpl w:val="7CE8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CFD"/>
    <w:multiLevelType w:val="hybridMultilevel"/>
    <w:tmpl w:val="E6A0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4D54D3"/>
    <w:multiLevelType w:val="hybridMultilevel"/>
    <w:tmpl w:val="7A382AAA"/>
    <w:lvl w:ilvl="0" w:tplc="83D4C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DD3"/>
    <w:multiLevelType w:val="hybridMultilevel"/>
    <w:tmpl w:val="F38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4A22"/>
    <w:multiLevelType w:val="hybridMultilevel"/>
    <w:tmpl w:val="C804CB5C"/>
    <w:lvl w:ilvl="0" w:tplc="CDDE44B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7">
    <w:nsid w:val="1D8E0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E9D796A"/>
    <w:multiLevelType w:val="hybridMultilevel"/>
    <w:tmpl w:val="4C1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304E8"/>
    <w:multiLevelType w:val="hybridMultilevel"/>
    <w:tmpl w:val="EA58F8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4A944F55"/>
    <w:multiLevelType w:val="hybridMultilevel"/>
    <w:tmpl w:val="96FA752C"/>
    <w:lvl w:ilvl="0" w:tplc="F288EB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E35D9"/>
    <w:multiLevelType w:val="hybridMultilevel"/>
    <w:tmpl w:val="29DE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0320D"/>
    <w:multiLevelType w:val="hybridMultilevel"/>
    <w:tmpl w:val="B9C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8669D"/>
    <w:multiLevelType w:val="hybridMultilevel"/>
    <w:tmpl w:val="BDF01F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4">
    <w:nsid w:val="61746016"/>
    <w:multiLevelType w:val="hybridMultilevel"/>
    <w:tmpl w:val="E4040BEC"/>
    <w:lvl w:ilvl="0" w:tplc="E5047FC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5">
    <w:nsid w:val="6568121F"/>
    <w:multiLevelType w:val="hybridMultilevel"/>
    <w:tmpl w:val="8C726F30"/>
    <w:lvl w:ilvl="0" w:tplc="A08A6A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2A02217"/>
    <w:multiLevelType w:val="hybridMultilevel"/>
    <w:tmpl w:val="84701DCA"/>
    <w:lvl w:ilvl="0" w:tplc="BB7C2CB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D0443BF"/>
    <w:multiLevelType w:val="hybridMultilevel"/>
    <w:tmpl w:val="52945894"/>
    <w:lvl w:ilvl="0" w:tplc="31D63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042A3B"/>
    <w:rsid w:val="00063ECC"/>
    <w:rsid w:val="00084C3E"/>
    <w:rsid w:val="000A0FE7"/>
    <w:rsid w:val="00106C46"/>
    <w:rsid w:val="0011629E"/>
    <w:rsid w:val="00154C84"/>
    <w:rsid w:val="001A172F"/>
    <w:rsid w:val="002140E8"/>
    <w:rsid w:val="00222241"/>
    <w:rsid w:val="002826FA"/>
    <w:rsid w:val="00366898"/>
    <w:rsid w:val="003B546A"/>
    <w:rsid w:val="003C4F74"/>
    <w:rsid w:val="003F5A2B"/>
    <w:rsid w:val="00455AC3"/>
    <w:rsid w:val="00470586"/>
    <w:rsid w:val="00476507"/>
    <w:rsid w:val="004C750D"/>
    <w:rsid w:val="00565A98"/>
    <w:rsid w:val="006964BD"/>
    <w:rsid w:val="006D5D34"/>
    <w:rsid w:val="006F12BF"/>
    <w:rsid w:val="00787996"/>
    <w:rsid w:val="007A5DA5"/>
    <w:rsid w:val="0080292C"/>
    <w:rsid w:val="00834D31"/>
    <w:rsid w:val="008877D8"/>
    <w:rsid w:val="008A3149"/>
    <w:rsid w:val="008D58CF"/>
    <w:rsid w:val="008D5953"/>
    <w:rsid w:val="00981084"/>
    <w:rsid w:val="00983259"/>
    <w:rsid w:val="00996499"/>
    <w:rsid w:val="009E64B9"/>
    <w:rsid w:val="00A31E1B"/>
    <w:rsid w:val="00B051E3"/>
    <w:rsid w:val="00B336FE"/>
    <w:rsid w:val="00B64250"/>
    <w:rsid w:val="00BF0228"/>
    <w:rsid w:val="00C27C4F"/>
    <w:rsid w:val="00C44F5F"/>
    <w:rsid w:val="00C941EE"/>
    <w:rsid w:val="00CB5EDA"/>
    <w:rsid w:val="00D51FE9"/>
    <w:rsid w:val="00DB10C0"/>
    <w:rsid w:val="00DB406D"/>
    <w:rsid w:val="00DD1A37"/>
    <w:rsid w:val="00E556CD"/>
    <w:rsid w:val="00E6179D"/>
    <w:rsid w:val="00EA639C"/>
    <w:rsid w:val="00EB2C72"/>
    <w:rsid w:val="00ED6B4D"/>
    <w:rsid w:val="00EE1194"/>
    <w:rsid w:val="00F35595"/>
    <w:rsid w:val="00F5061F"/>
    <w:rsid w:val="00F53A8B"/>
    <w:rsid w:val="00FA0B6E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Губанова</cp:lastModifiedBy>
  <cp:revision>45</cp:revision>
  <cp:lastPrinted>2022-04-11T05:25:00Z</cp:lastPrinted>
  <dcterms:created xsi:type="dcterms:W3CDTF">2015-11-30T06:49:00Z</dcterms:created>
  <dcterms:modified xsi:type="dcterms:W3CDTF">2022-04-11T05:26:00Z</dcterms:modified>
</cp:coreProperties>
</file>