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</w:t>
      </w:r>
    </w:p>
    <w:p w:rsidR="00CB1A69" w:rsidRPr="002C736B" w:rsidRDefault="00352188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НИЖНЕЧЕРНАВСКОГО</w:t>
      </w:r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ВОЛЬСКОГО МУНИЦИПАЛЬНОГО РАЙОНА</w:t>
      </w: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САРАТОВСКОЙ ОБЛАСТИ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B1A69" w:rsidRPr="002C736B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РЕШЕНИЕ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28610C" w:rsidRDefault="0028610C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10C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От 04 декабря 2018 года   № 4/34</w:t>
      </w:r>
      <w:r w:rsidRPr="0028610C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-120</w:t>
      </w:r>
      <w:r w:rsidRPr="0028610C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proofErr w:type="spellStart"/>
      <w:r w:rsidRPr="0028610C">
        <w:rPr>
          <w:rFonts w:ascii="Times New Roman" w:hAnsi="Times New Roman" w:cs="Times New Roman"/>
          <w:b/>
          <w:sz w:val="27"/>
          <w:szCs w:val="27"/>
          <w:lang w:eastAsia="ru-RU"/>
        </w:rPr>
        <w:t>с.Нижняя</w:t>
      </w:r>
      <w:proofErr w:type="spellEnd"/>
      <w:r w:rsidRPr="0028610C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Чернавка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CB1A69" w:rsidRPr="002C736B" w:rsidTr="00CD48C3">
        <w:tc>
          <w:tcPr>
            <w:tcW w:w="5103" w:type="dxa"/>
          </w:tcPr>
          <w:p w:rsidR="00CB1A69" w:rsidRPr="002C736B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заключении соглашени</w:t>
            </w:r>
            <w:r w:rsidR="005E3165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осуществлению </w:t>
            </w:r>
            <w:r w:rsidR="004206CE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части 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полномочи</w:t>
            </w:r>
            <w:r w:rsidR="004206CE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Вольского</w:t>
            </w:r>
            <w:proofErr w:type="spellEnd"/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2C736B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35218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ования, учитывая наличие решения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льного Собрания </w:t>
      </w:r>
      <w:r w:rsidR="0028610C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29.11.2018 года № </w:t>
      </w:r>
      <w:r w:rsidR="0028610C">
        <w:rPr>
          <w:rFonts w:ascii="Times New Roman" w:eastAsia="Times New Roman" w:hAnsi="Times New Roman" w:cs="Times New Roman"/>
          <w:sz w:val="27"/>
          <w:szCs w:val="27"/>
          <w:lang w:eastAsia="ru-RU"/>
        </w:rPr>
        <w:t>5/35-267</w:t>
      </w:r>
      <w:r w:rsidR="0028610C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28610C" w:rsidRPr="002C736B">
        <w:rPr>
          <w:rFonts w:ascii="Times New Roman" w:hAnsi="Times New Roman" w:cs="Times New Roman"/>
          <w:color w:val="000000"/>
          <w:sz w:val="27"/>
          <w:szCs w:val="27"/>
        </w:rPr>
        <w:t>О передаче части полномочий по решению вопросов местного значения</w:t>
      </w:r>
      <w:r w:rsidR="0028610C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3872B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proofErr w:type="spellStart"/>
      <w:r w:rsidR="0035218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</w:p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113989" w:rsidRPr="002C736B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Принять на исполнение в </w:t>
      </w:r>
      <w:r w:rsidR="003872B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2018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органам местного самоуправления </w:t>
      </w:r>
      <w:proofErr w:type="spellStart"/>
      <w:r w:rsidR="0035218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от 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полномочия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2C736B">
        <w:rPr>
          <w:rFonts w:ascii="Times New Roman" w:hAnsi="Times New Roman" w:cs="Times New Roman"/>
          <w:color w:val="000000"/>
          <w:sz w:val="27"/>
          <w:szCs w:val="27"/>
        </w:rPr>
        <w:t>утверждению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 xml:space="preserve"> схем территориального планирования, утверждени</w:t>
      </w:r>
      <w:r w:rsidR="002C736B" w:rsidRPr="002C736B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 xml:space="preserve"> подготовленной на основе схемы территориального планирования документации по планировке территории в части постановки границ территориальных зон</w:t>
      </w:r>
      <w:r w:rsidR="0028610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8610C">
        <w:rPr>
          <w:rFonts w:ascii="Times New Roman" w:hAnsi="Times New Roman" w:cs="Times New Roman"/>
          <w:color w:val="000000"/>
          <w:sz w:val="27"/>
          <w:szCs w:val="27"/>
        </w:rPr>
        <w:t>Нижнечернавского</w:t>
      </w:r>
      <w:proofErr w:type="spellEnd"/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поселения на кадастровый учет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Уполномочить </w:t>
      </w:r>
      <w:r w:rsidR="00E2198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лаву </w:t>
      </w:r>
      <w:proofErr w:type="spellStart"/>
      <w:r w:rsidR="0035218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</w:t>
      </w:r>
      <w:r w:rsidR="00352188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возглавляющего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5218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</w:t>
      </w:r>
      <w:r w:rsidR="00352188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5218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подписание соглашения о пе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редаче полномочия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пункте 1 настоящего решения.</w:t>
      </w:r>
    </w:p>
    <w:p w:rsidR="00CB1A69" w:rsidRPr="002C736B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Поручить Г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лаве </w:t>
      </w:r>
      <w:proofErr w:type="spellStart"/>
      <w:r w:rsidR="0035218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</w:t>
      </w:r>
      <w:r w:rsidR="00CD6BA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возглавляющему</w:t>
      </w:r>
      <w:r w:rsidR="00CD6BAA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D6BA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CD6BAA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дминистраци</w:t>
      </w:r>
      <w:r w:rsidR="00CD6BAA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CD6BAA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5218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организовать исполнение принят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заключенн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соглашения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="0035218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Нижнечернавского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0A6BF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2C73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официального опубликования</w:t>
      </w:r>
      <w:r w:rsidR="0028610C" w:rsidRPr="00286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8610C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распространяется на правоотношения, возникшие с 23 ноября 2018 года</w:t>
      </w:r>
      <w:bookmarkStart w:id="0" w:name="_GoBack"/>
      <w:bookmarkEnd w:id="0"/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газете «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Вольский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Деловой Вестник».</w:t>
      </w:r>
    </w:p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5275B" w:rsidRPr="002C736B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B1A69" w:rsidRPr="002C736B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spellStart"/>
      <w:r w:rsidR="003521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Нижнечернавского</w:t>
      </w:r>
      <w:proofErr w:type="spellEnd"/>
    </w:p>
    <w:p w:rsidR="00E83309" w:rsidRPr="002C736B" w:rsidRDefault="00CB1A69" w:rsidP="00C66AB2">
      <w:pPr>
        <w:spacing w:after="0" w:line="240" w:lineRule="auto"/>
        <w:jc w:val="both"/>
        <w:rPr>
          <w:sz w:val="27"/>
          <w:szCs w:val="27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 w:rsidR="00C66AB2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</w:t>
      </w:r>
      <w:proofErr w:type="spellStart"/>
      <w:r w:rsidR="003521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Р.С.Мкртычян</w:t>
      </w:r>
      <w:proofErr w:type="spellEnd"/>
    </w:p>
    <w:sectPr w:rsidR="00E83309" w:rsidRPr="002C736B" w:rsidSect="008372B3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A" w:rsidRDefault="004752D3">
      <w:pPr>
        <w:spacing w:after="0" w:line="240" w:lineRule="auto"/>
      </w:pPr>
      <w:r>
        <w:separator/>
      </w:r>
    </w:p>
  </w:endnote>
  <w:endnote w:type="continuationSeparator" w:id="0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8" w:rsidRPr="00533E2D" w:rsidRDefault="00CB1A69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C736B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5261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A" w:rsidRDefault="004752D3">
      <w:pPr>
        <w:spacing w:after="0" w:line="240" w:lineRule="auto"/>
      </w:pPr>
      <w:r>
        <w:separator/>
      </w:r>
    </w:p>
  </w:footnote>
  <w:footnote w:type="continuationSeparator" w:id="0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C"/>
    <w:rsid w:val="00083CFA"/>
    <w:rsid w:val="000A6BF8"/>
    <w:rsid w:val="00113989"/>
    <w:rsid w:val="00137002"/>
    <w:rsid w:val="001E3B9F"/>
    <w:rsid w:val="0028610C"/>
    <w:rsid w:val="002C736B"/>
    <w:rsid w:val="00352188"/>
    <w:rsid w:val="003872B2"/>
    <w:rsid w:val="004206CE"/>
    <w:rsid w:val="004752D3"/>
    <w:rsid w:val="00531E91"/>
    <w:rsid w:val="0055508C"/>
    <w:rsid w:val="005E3165"/>
    <w:rsid w:val="006524E6"/>
    <w:rsid w:val="0068401E"/>
    <w:rsid w:val="00692FF1"/>
    <w:rsid w:val="00804D28"/>
    <w:rsid w:val="00851AF2"/>
    <w:rsid w:val="00871894"/>
    <w:rsid w:val="008F1378"/>
    <w:rsid w:val="00A03055"/>
    <w:rsid w:val="00A658AA"/>
    <w:rsid w:val="00B82CE6"/>
    <w:rsid w:val="00C5275B"/>
    <w:rsid w:val="00C66AB2"/>
    <w:rsid w:val="00CB1A69"/>
    <w:rsid w:val="00CB2D11"/>
    <w:rsid w:val="00CD6BAA"/>
    <w:rsid w:val="00E17AFC"/>
    <w:rsid w:val="00E2198E"/>
    <w:rsid w:val="00E66ACB"/>
    <w:rsid w:val="00E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32</cp:revision>
  <dcterms:created xsi:type="dcterms:W3CDTF">2015-03-19T09:40:00Z</dcterms:created>
  <dcterms:modified xsi:type="dcterms:W3CDTF">2018-12-04T11:54:00Z</dcterms:modified>
</cp:coreProperties>
</file>