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1C8" w:rsidRDefault="00DC4659" w:rsidP="00DC4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</w:t>
      </w:r>
      <w:r w:rsidR="000C3699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0C369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C4659" w:rsidRDefault="00DC4659" w:rsidP="00DC4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МЕЖДУРЕЧЕНСКОГО МУНИЦИПАЛЬНОГО ОБРАЗОВАНИЯ</w:t>
      </w:r>
    </w:p>
    <w:p w:rsidR="00DC4659" w:rsidRDefault="00DC4659" w:rsidP="00DC4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DC4659" w:rsidRDefault="00DC4659" w:rsidP="00DC4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DC4659" w:rsidRDefault="00DC4659" w:rsidP="00DC4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4659" w:rsidRDefault="00DC4659" w:rsidP="00DC4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C4659" w:rsidRDefault="00DC4659" w:rsidP="00DC4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4659" w:rsidRDefault="008C7E44" w:rsidP="00DC465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C4659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03.02.</w:t>
      </w:r>
      <w:r w:rsidR="00DC4659">
        <w:rPr>
          <w:rFonts w:ascii="Times New Roman" w:hAnsi="Times New Roman" w:cs="Times New Roman"/>
          <w:b/>
          <w:sz w:val="28"/>
          <w:szCs w:val="28"/>
        </w:rPr>
        <w:t xml:space="preserve">2012 года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3/11-38</w:t>
      </w:r>
      <w:r w:rsidR="00DC4659">
        <w:rPr>
          <w:rFonts w:ascii="Times New Roman" w:hAnsi="Times New Roman" w:cs="Times New Roman"/>
          <w:b/>
          <w:sz w:val="28"/>
          <w:szCs w:val="28"/>
        </w:rPr>
        <w:t xml:space="preserve">                         с. Междуречье</w:t>
      </w:r>
    </w:p>
    <w:tbl>
      <w:tblPr>
        <w:tblStyle w:val="a3"/>
        <w:tblW w:w="96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4"/>
      </w:tblGrid>
      <w:tr w:rsidR="00DC4659" w:rsidTr="00DC4659">
        <w:trPr>
          <w:trHeight w:val="2916"/>
        </w:trPr>
        <w:tc>
          <w:tcPr>
            <w:tcW w:w="4803" w:type="dxa"/>
          </w:tcPr>
          <w:p w:rsidR="00DC4659" w:rsidRDefault="00DC4659" w:rsidP="00DC46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порядке обнародования Решения Совете Междуреченского муниципального               образования № 3/8-32 от 07.12.2011 г.  «О внесении изменений и дополнений в Устав Междуреченского муниципального образования Вольского муниципального района Саратовской области»</w:t>
            </w:r>
          </w:p>
        </w:tc>
        <w:tc>
          <w:tcPr>
            <w:tcW w:w="4804" w:type="dxa"/>
          </w:tcPr>
          <w:p w:rsidR="00DC4659" w:rsidRDefault="00DC4659" w:rsidP="00DC46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4659" w:rsidRDefault="00DC4659" w:rsidP="00DC4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098" w:rsidRDefault="00DC4659" w:rsidP="00DC4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со ст. 44, 47 Федерального закона от 6 октября 2003 года № 131-ФЗ </w:t>
      </w:r>
      <w:r w:rsidR="006A7098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ст.   39,   45       Устава       Междуреченского муниципального образования</w:t>
      </w:r>
    </w:p>
    <w:p w:rsidR="006A7098" w:rsidRDefault="006A7098" w:rsidP="00DC4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Совет Междуреченского муниципального образования </w:t>
      </w:r>
    </w:p>
    <w:p w:rsidR="006A7098" w:rsidRDefault="006A7098" w:rsidP="00DC4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4659" w:rsidRDefault="006A7098" w:rsidP="006A7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6A7098" w:rsidRDefault="006A7098" w:rsidP="006A7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098" w:rsidRDefault="006A7098" w:rsidP="006A7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Обнародовать решение Совета Междуреченского муниципального образования № 3/8-32 от 07.12.2011 г. «О внесении изменений и дополнений в Устав Междуреченского муниципального образования Вольского муниципального района Саратовкой области» путём вывешивания его в установленных для обнародования местах.</w:t>
      </w:r>
    </w:p>
    <w:p w:rsidR="006A7098" w:rsidRDefault="006A7098" w:rsidP="006A7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Установить местами обнародования решения Совета Междуреченского муниципального образования № 3/8-32 от 07.12.2011 г. «О внесении изменений и дополнений в Устав Междуреченского муниципального образования Вольского муниципального района Саратовкой области»: </w:t>
      </w:r>
    </w:p>
    <w:p w:rsidR="006A7098" w:rsidRDefault="006A7098" w:rsidP="006A709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здание администрации с. Междуречье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Луговая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22;</w:t>
      </w:r>
    </w:p>
    <w:p w:rsidR="006A7098" w:rsidRDefault="006A7098" w:rsidP="006A709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здание администрации с. Покурлей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Революционная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89;</w:t>
      </w:r>
    </w:p>
    <w:p w:rsidR="006A7098" w:rsidRDefault="006A7098" w:rsidP="006A709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доска объявлений напротив дома № 3 ст. Буровка ул. Привокзальная.</w:t>
      </w:r>
    </w:p>
    <w:p w:rsidR="006A7098" w:rsidRDefault="006A7098" w:rsidP="006A7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 Решение    Совета    Междуреченского    муниципального    образования   </w:t>
      </w:r>
    </w:p>
    <w:p w:rsidR="006455AC" w:rsidRDefault="006A7098" w:rsidP="006A7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3/8-32 от 07.12.2011 г.   «О внесении изменений и дополнений в Устав Междуреченского муниципального образования Вольского муниципального района Саратовкой области»</w:t>
      </w:r>
      <w:r w:rsidR="006455AC">
        <w:rPr>
          <w:rFonts w:ascii="Times New Roman" w:hAnsi="Times New Roman" w:cs="Times New Roman"/>
          <w:sz w:val="28"/>
          <w:szCs w:val="28"/>
        </w:rPr>
        <w:t xml:space="preserve"> вывешивается на период 7 календарных дней:   с </w:t>
      </w:r>
      <w:r w:rsidR="000C3699">
        <w:rPr>
          <w:rFonts w:ascii="Times New Roman" w:hAnsi="Times New Roman" w:cs="Times New Roman"/>
          <w:sz w:val="28"/>
          <w:szCs w:val="28"/>
        </w:rPr>
        <w:t xml:space="preserve"> </w:t>
      </w:r>
      <w:r w:rsidR="008C7E44">
        <w:rPr>
          <w:rFonts w:ascii="Times New Roman" w:hAnsi="Times New Roman" w:cs="Times New Roman"/>
          <w:sz w:val="28"/>
          <w:szCs w:val="28"/>
        </w:rPr>
        <w:t>04.02.</w:t>
      </w:r>
      <w:r w:rsidR="006455AC">
        <w:rPr>
          <w:rFonts w:ascii="Times New Roman" w:hAnsi="Times New Roman" w:cs="Times New Roman"/>
          <w:sz w:val="28"/>
          <w:szCs w:val="28"/>
        </w:rPr>
        <w:t>2012 г. по</w:t>
      </w:r>
      <w:r w:rsidR="008C7E44">
        <w:rPr>
          <w:rFonts w:ascii="Times New Roman" w:hAnsi="Times New Roman" w:cs="Times New Roman"/>
          <w:sz w:val="28"/>
          <w:szCs w:val="28"/>
        </w:rPr>
        <w:t xml:space="preserve"> 10.02.</w:t>
      </w:r>
      <w:r w:rsidR="006455AC">
        <w:rPr>
          <w:rFonts w:ascii="Times New Roman" w:hAnsi="Times New Roman" w:cs="Times New Roman"/>
          <w:sz w:val="28"/>
          <w:szCs w:val="28"/>
        </w:rPr>
        <w:t>2012 г.</w:t>
      </w:r>
    </w:p>
    <w:p w:rsidR="006455AC" w:rsidRDefault="006455AC" w:rsidP="006A7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Датой обнародования Решения Совета Междуреченского     муниципального образования № 3/8-32 от 07.12.2012 г. </w:t>
      </w:r>
      <w:r w:rsidR="006A7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Междуреченского муниципального образования Вольского муниципального района Саратовкой области» считать  </w:t>
      </w:r>
      <w:r w:rsidR="008C7E44">
        <w:rPr>
          <w:rFonts w:ascii="Times New Roman" w:hAnsi="Times New Roman" w:cs="Times New Roman"/>
          <w:sz w:val="28"/>
          <w:szCs w:val="28"/>
        </w:rPr>
        <w:t xml:space="preserve">04 февраля </w:t>
      </w:r>
      <w:r>
        <w:rPr>
          <w:rFonts w:ascii="Times New Roman" w:hAnsi="Times New Roman" w:cs="Times New Roman"/>
          <w:sz w:val="28"/>
          <w:szCs w:val="28"/>
        </w:rPr>
        <w:t>2012 года.</w:t>
      </w:r>
    </w:p>
    <w:p w:rsidR="006455AC" w:rsidRDefault="006455AC" w:rsidP="006A7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После обнародования Решение Совета Междуреченского    муниципального образования № 3/8-32 от 07.12.2011 г. </w:t>
      </w:r>
      <w:r w:rsidR="006A7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внесении изменений и дополнений в Устав Междуреченского муниципального образования Вольского муниципального района Саратовкой области» хранится в Совете Междуреченского муниципального образования.</w:t>
      </w:r>
    </w:p>
    <w:p w:rsidR="006455AC" w:rsidRDefault="006455AC" w:rsidP="006A7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Сбор предложений и замечаний в случаях, установленных законодательством, осуществляется по адресу: с. Междуречье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Луговая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 22, здание администрации.</w:t>
      </w:r>
    </w:p>
    <w:p w:rsidR="006455AC" w:rsidRDefault="006455AC" w:rsidP="006A7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Настоящее Решение вступает в силу со дня принятия.</w:t>
      </w:r>
    </w:p>
    <w:p w:rsidR="006455AC" w:rsidRDefault="006455AC" w:rsidP="006A7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Контроль за исполнением настоящего Решения возложить на исполняющего обязанности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 Междуреченского муниципального образования Наумова Василия Александровича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455AC" w:rsidRDefault="006455AC" w:rsidP="006A7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55AC" w:rsidRDefault="006455AC" w:rsidP="006A7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55AC" w:rsidRDefault="006455AC" w:rsidP="006A70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 Главы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Междуреченского</w:t>
      </w:r>
      <w:proofErr w:type="gramEnd"/>
    </w:p>
    <w:p w:rsidR="006A7098" w:rsidRPr="006A7098" w:rsidRDefault="006455AC" w:rsidP="006A7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                                                      В.А. Наумов</w:t>
      </w:r>
      <w:r w:rsidR="006A70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:rsidR="006A7098" w:rsidRPr="006A7098" w:rsidRDefault="006A7098" w:rsidP="006A7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A7098" w:rsidRPr="006A7098" w:rsidSect="008C1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42414"/>
    <w:multiLevelType w:val="hybridMultilevel"/>
    <w:tmpl w:val="B73E4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DC4659"/>
    <w:rsid w:val="000C3699"/>
    <w:rsid w:val="004E6C5D"/>
    <w:rsid w:val="006455AC"/>
    <w:rsid w:val="006A7098"/>
    <w:rsid w:val="008C11C8"/>
    <w:rsid w:val="008C7E44"/>
    <w:rsid w:val="00DC4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1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6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70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2012-04-13T04:57:00Z</cp:lastPrinted>
  <dcterms:created xsi:type="dcterms:W3CDTF">2012-04-12T04:37:00Z</dcterms:created>
  <dcterms:modified xsi:type="dcterms:W3CDTF">2012-04-13T05:54:00Z</dcterms:modified>
</cp:coreProperties>
</file>